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D247" w14:textId="59B10999" w:rsidR="00AC7F81" w:rsidRDefault="00150EBA" w:rsidP="00150EBA">
      <w:pPr>
        <w:pStyle w:val="Kopfzeile"/>
        <w:jc w:val="center"/>
        <w:rPr>
          <w:color w:val="385623" w:themeColor="accent6" w:themeShade="80"/>
          <w:sz w:val="24"/>
          <w:szCs w:val="24"/>
          <w:u w:val="single"/>
        </w:rPr>
      </w:pPr>
      <w:r w:rsidRPr="00150EBA">
        <w:rPr>
          <w:color w:val="385623" w:themeColor="accent6" w:themeShade="80"/>
          <w:sz w:val="44"/>
          <w:szCs w:val="44"/>
          <w:u w:val="single"/>
        </w:rPr>
        <w:t xml:space="preserve">Unsere Außerhaus Karte </w:t>
      </w:r>
      <w:r>
        <w:rPr>
          <w:color w:val="385623" w:themeColor="accent6" w:themeShade="80"/>
          <w:sz w:val="32"/>
          <w:szCs w:val="32"/>
          <w:u w:val="single"/>
        </w:rPr>
        <w:t xml:space="preserve">  </w:t>
      </w:r>
      <w:r>
        <w:rPr>
          <w:color w:val="385623" w:themeColor="accent6" w:themeShade="80"/>
          <w:sz w:val="32"/>
          <w:szCs w:val="32"/>
          <w:u w:val="single"/>
        </w:rPr>
        <w:br/>
      </w:r>
      <w:r w:rsidRPr="00150EBA">
        <w:rPr>
          <w:color w:val="385623" w:themeColor="accent6" w:themeShade="80"/>
          <w:sz w:val="24"/>
          <w:szCs w:val="24"/>
          <w:u w:val="single"/>
        </w:rPr>
        <w:t>telefonisch bestellen</w:t>
      </w:r>
      <w:r w:rsidR="00F76B24">
        <w:rPr>
          <w:color w:val="385623" w:themeColor="accent6" w:themeShade="80"/>
          <w:sz w:val="24"/>
          <w:szCs w:val="24"/>
          <w:u w:val="single"/>
        </w:rPr>
        <w:t xml:space="preserve"> Fr.</w:t>
      </w:r>
      <w:r w:rsidRPr="00150EBA">
        <w:rPr>
          <w:color w:val="385623" w:themeColor="accent6" w:themeShade="80"/>
          <w:sz w:val="24"/>
          <w:szCs w:val="24"/>
          <w:u w:val="single"/>
        </w:rPr>
        <w:t xml:space="preserve"> bis So. ab 16 °° Uhr Telefon Nr. 04186 7323</w:t>
      </w:r>
    </w:p>
    <w:p w14:paraId="53DBF998" w14:textId="390326C4" w:rsidR="00150EBA" w:rsidRDefault="00150EBA" w:rsidP="00150EBA">
      <w:pPr>
        <w:pStyle w:val="Kopfzeile"/>
        <w:jc w:val="center"/>
        <w:rPr>
          <w:color w:val="385623" w:themeColor="accent6" w:themeShade="80"/>
          <w:sz w:val="24"/>
          <w:szCs w:val="24"/>
          <w:u w:val="single"/>
        </w:rPr>
      </w:pPr>
    </w:p>
    <w:p w14:paraId="48F31248" w14:textId="77777777" w:rsidR="00150EBA" w:rsidRPr="00150EBA" w:rsidRDefault="00150EBA" w:rsidP="00150EBA">
      <w:pPr>
        <w:pStyle w:val="Kopfzeile"/>
        <w:jc w:val="center"/>
        <w:rPr>
          <w:color w:val="385623" w:themeColor="accent6" w:themeShade="80"/>
          <w:sz w:val="24"/>
          <w:szCs w:val="24"/>
          <w:u w:val="single"/>
        </w:rPr>
      </w:pPr>
    </w:p>
    <w:bookmarkStart w:id="0" w:name="_MON_1309888040"/>
    <w:bookmarkEnd w:id="0"/>
    <w:p w14:paraId="5E87935E" w14:textId="38CA73ED" w:rsidR="009433B6" w:rsidRDefault="00AC7F81">
      <w:r>
        <w:object w:dxaOrig="4319" w:dyaOrig="2879" w14:anchorId="10B9D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1.5pt" o:ole="">
            <v:imagedata r:id="rId4" o:title=""/>
          </v:shape>
          <o:OLEObject Type="Embed" ProgID="Word.Picture.8" ShapeID="_x0000_i1025" DrawAspect="Content" ObjectID="_1680333276" r:id="rId5"/>
        </w:object>
      </w:r>
    </w:p>
    <w:p w14:paraId="0AFAC86A" w14:textId="1612FCCC" w:rsidR="003D34CC" w:rsidRPr="00AD15BB" w:rsidRDefault="003D34CC" w:rsidP="00AC7F81">
      <w:pPr>
        <w:rPr>
          <w:b/>
          <w:bCs/>
          <w:color w:val="FF0000"/>
          <w:sz w:val="36"/>
          <w:szCs w:val="36"/>
        </w:rPr>
      </w:pPr>
    </w:p>
    <w:p w14:paraId="56ED5DD9" w14:textId="4E57303A" w:rsidR="00AC7F81" w:rsidRPr="00AD15BB" w:rsidRDefault="00F76B24" w:rsidP="00F76B24">
      <w:pPr>
        <w:jc w:val="center"/>
        <w:rPr>
          <w:b/>
          <w:bCs/>
          <w:color w:val="FF0000"/>
          <w:sz w:val="52"/>
          <w:szCs w:val="52"/>
        </w:rPr>
      </w:pPr>
      <w:r w:rsidRPr="00AD15BB">
        <w:rPr>
          <w:b/>
          <w:bCs/>
          <w:color w:val="FF0000"/>
          <w:sz w:val="52"/>
          <w:szCs w:val="52"/>
        </w:rPr>
        <w:t xml:space="preserve">Sonderkarte </w:t>
      </w:r>
      <w:proofErr w:type="gramStart"/>
      <w:r w:rsidRPr="00AD15BB">
        <w:rPr>
          <w:b/>
          <w:bCs/>
          <w:color w:val="FF0000"/>
          <w:sz w:val="52"/>
          <w:szCs w:val="52"/>
        </w:rPr>
        <w:t>„ Spargel</w:t>
      </w:r>
      <w:proofErr w:type="gramEnd"/>
      <w:r w:rsidRPr="00AD15BB">
        <w:rPr>
          <w:b/>
          <w:bCs/>
          <w:color w:val="FF0000"/>
          <w:sz w:val="52"/>
          <w:szCs w:val="52"/>
        </w:rPr>
        <w:t xml:space="preserve"> „</w:t>
      </w:r>
    </w:p>
    <w:p w14:paraId="01E1FD50" w14:textId="55BF8A2D" w:rsidR="00F76B24" w:rsidRDefault="00F76B24" w:rsidP="00F76B24">
      <w:pPr>
        <w:jc w:val="center"/>
        <w:rPr>
          <w:b/>
          <w:bCs/>
          <w:sz w:val="52"/>
          <w:szCs w:val="52"/>
        </w:rPr>
      </w:pPr>
    </w:p>
    <w:p w14:paraId="3024CF52" w14:textId="55C07293" w:rsidR="00F76B24" w:rsidRDefault="00F76B24" w:rsidP="00F76B24">
      <w:pPr>
        <w:jc w:val="center"/>
        <w:rPr>
          <w:b/>
          <w:bCs/>
          <w:sz w:val="28"/>
          <w:szCs w:val="28"/>
        </w:rPr>
      </w:pPr>
      <w:r w:rsidRPr="00F76B24">
        <w:rPr>
          <w:b/>
          <w:bCs/>
          <w:sz w:val="28"/>
          <w:szCs w:val="28"/>
        </w:rPr>
        <w:t xml:space="preserve">2 Spargel / Schinkenröllchen </w:t>
      </w:r>
      <w:proofErr w:type="gramStart"/>
      <w:r w:rsidRPr="00F76B24">
        <w:rPr>
          <w:b/>
          <w:bCs/>
          <w:sz w:val="28"/>
          <w:szCs w:val="28"/>
        </w:rPr>
        <w:t>( 350</w:t>
      </w:r>
      <w:proofErr w:type="gramEnd"/>
      <w:r w:rsidRPr="00F76B24">
        <w:rPr>
          <w:b/>
          <w:bCs/>
          <w:sz w:val="28"/>
          <w:szCs w:val="28"/>
        </w:rPr>
        <w:t>g )</w:t>
      </w:r>
    </w:p>
    <w:p w14:paraId="03C6C957" w14:textId="754C98AB" w:rsidR="00F76B24" w:rsidRPr="00EC58B6" w:rsidRDefault="00F76B24" w:rsidP="00F76B24">
      <w:pPr>
        <w:jc w:val="center"/>
        <w:rPr>
          <w:sz w:val="28"/>
          <w:szCs w:val="28"/>
        </w:rPr>
      </w:pPr>
      <w:r w:rsidRPr="00EC58B6">
        <w:rPr>
          <w:sz w:val="28"/>
          <w:szCs w:val="28"/>
        </w:rPr>
        <w:t xml:space="preserve">dazu Petersilien Schwenkkartoffeln </w:t>
      </w:r>
    </w:p>
    <w:p w14:paraId="52F85894" w14:textId="1689DCAC" w:rsidR="00F76B24" w:rsidRPr="00EC58B6" w:rsidRDefault="00F76B24" w:rsidP="00F76B24">
      <w:pPr>
        <w:jc w:val="center"/>
        <w:rPr>
          <w:sz w:val="28"/>
          <w:szCs w:val="28"/>
        </w:rPr>
      </w:pPr>
      <w:r w:rsidRPr="00EC58B6">
        <w:rPr>
          <w:sz w:val="28"/>
          <w:szCs w:val="28"/>
        </w:rPr>
        <w:t xml:space="preserve">und Sauce Hollandaise </w:t>
      </w:r>
    </w:p>
    <w:p w14:paraId="41E37266" w14:textId="4A5B34FD" w:rsidR="00F76B24" w:rsidRDefault="00F76B24" w:rsidP="00F76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C58B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  <w:r w:rsidR="00EC58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0 €</w:t>
      </w:r>
    </w:p>
    <w:p w14:paraId="4936EC48" w14:textId="22170CFC" w:rsidR="00F76B24" w:rsidRDefault="00F76B24" w:rsidP="00F76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++++++</w:t>
      </w:r>
    </w:p>
    <w:p w14:paraId="2AD081D3" w14:textId="77777777" w:rsidR="00F76B24" w:rsidRDefault="00F76B24" w:rsidP="00F76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Stück Schweinerücken Steaks</w:t>
      </w:r>
    </w:p>
    <w:p w14:paraId="6959EC59" w14:textId="196F3435" w:rsidR="00F76B24" w:rsidRPr="00EC58B6" w:rsidRDefault="00F76B24" w:rsidP="00F76B24">
      <w:pPr>
        <w:jc w:val="center"/>
        <w:rPr>
          <w:sz w:val="28"/>
          <w:szCs w:val="28"/>
        </w:rPr>
      </w:pPr>
      <w:r w:rsidRPr="00EC58B6">
        <w:rPr>
          <w:sz w:val="28"/>
          <w:szCs w:val="28"/>
        </w:rPr>
        <w:t>grüner und weißer Spargel gebraten</w:t>
      </w:r>
    </w:p>
    <w:p w14:paraId="64D0ACB0" w14:textId="5A328F3F" w:rsidR="00F76B24" w:rsidRDefault="00F76B24" w:rsidP="00F76B24">
      <w:pPr>
        <w:jc w:val="center"/>
        <w:rPr>
          <w:b/>
          <w:bCs/>
          <w:sz w:val="28"/>
          <w:szCs w:val="28"/>
        </w:rPr>
      </w:pPr>
      <w:r w:rsidRPr="00EC58B6">
        <w:rPr>
          <w:sz w:val="28"/>
          <w:szCs w:val="28"/>
        </w:rPr>
        <w:t>Cherrytomaten und kl. Kartoffeln</w:t>
      </w:r>
    </w:p>
    <w:p w14:paraId="60AE545A" w14:textId="04A1CC5E" w:rsidR="00F76B24" w:rsidRDefault="00F76B24" w:rsidP="00F76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C58B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,80 €</w:t>
      </w:r>
    </w:p>
    <w:p w14:paraId="6FE889F5" w14:textId="644ED8DB" w:rsidR="00F76B24" w:rsidRDefault="00F76B24" w:rsidP="00F76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++++++</w:t>
      </w:r>
    </w:p>
    <w:p w14:paraId="3FE23202" w14:textId="165A5248" w:rsidR="00F76B24" w:rsidRPr="00F76B24" w:rsidRDefault="00F76B24" w:rsidP="00F76B24">
      <w:pPr>
        <w:jc w:val="center"/>
        <w:rPr>
          <w:b/>
          <w:bCs/>
          <w:sz w:val="40"/>
          <w:szCs w:val="40"/>
          <w:u w:val="single"/>
        </w:rPr>
      </w:pPr>
      <w:r w:rsidRPr="00F76B24">
        <w:rPr>
          <w:b/>
          <w:bCs/>
          <w:color w:val="FF0000"/>
          <w:sz w:val="40"/>
          <w:szCs w:val="40"/>
          <w:u w:val="single"/>
        </w:rPr>
        <w:t>DÖNER</w:t>
      </w:r>
    </w:p>
    <w:p w14:paraId="1560E8E9" w14:textId="7266A5C5" w:rsidR="00F76B24" w:rsidRDefault="00F76B24" w:rsidP="00F76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Fladenbrot gefüllt mit gebratener Hähnchenbrust</w:t>
      </w:r>
    </w:p>
    <w:p w14:paraId="7C8A0EEB" w14:textId="77777777" w:rsidR="00F76B24" w:rsidRPr="00EC58B6" w:rsidRDefault="00F76B24" w:rsidP="00F76B24">
      <w:pPr>
        <w:jc w:val="center"/>
        <w:rPr>
          <w:sz w:val="28"/>
          <w:szCs w:val="28"/>
        </w:rPr>
      </w:pPr>
      <w:r w:rsidRPr="00EC58B6">
        <w:rPr>
          <w:sz w:val="28"/>
          <w:szCs w:val="28"/>
        </w:rPr>
        <w:t>grüner und weißer Spargel gebraten</w:t>
      </w:r>
    </w:p>
    <w:p w14:paraId="66F267EE" w14:textId="4E29F608" w:rsidR="00F76B24" w:rsidRPr="00EC58B6" w:rsidRDefault="00F76B24" w:rsidP="00F76B24">
      <w:pPr>
        <w:jc w:val="center"/>
        <w:rPr>
          <w:sz w:val="28"/>
          <w:szCs w:val="28"/>
        </w:rPr>
      </w:pPr>
      <w:r w:rsidRPr="00EC58B6">
        <w:rPr>
          <w:sz w:val="28"/>
          <w:szCs w:val="28"/>
        </w:rPr>
        <w:t>Salat und würzigem Hausdressing</w:t>
      </w:r>
    </w:p>
    <w:p w14:paraId="012D5D28" w14:textId="49CE1CB2" w:rsidR="00EC58B6" w:rsidRPr="00F76B24" w:rsidRDefault="00EC58B6" w:rsidP="00AD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11,20 €</w:t>
      </w:r>
    </w:p>
    <w:sectPr w:rsidR="00EC58B6" w:rsidRPr="00F76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81"/>
    <w:rsid w:val="00150EBA"/>
    <w:rsid w:val="00196B83"/>
    <w:rsid w:val="003D34CC"/>
    <w:rsid w:val="00580375"/>
    <w:rsid w:val="008C3654"/>
    <w:rsid w:val="009433B6"/>
    <w:rsid w:val="00AC7F81"/>
    <w:rsid w:val="00AD15BB"/>
    <w:rsid w:val="00EC58B6"/>
    <w:rsid w:val="00F76B24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DDA5"/>
  <w15:chartTrackingRefBased/>
  <w15:docId w15:val="{17FC9E0E-F052-4C72-BF2C-35E16AA6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7F81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AC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7F81"/>
    <w:pPr>
      <w:spacing w:after="200" w:line="27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6B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B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B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B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B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Ebeling</dc:creator>
  <cp:keywords/>
  <dc:description/>
  <cp:lastModifiedBy>claudia ebeling</cp:lastModifiedBy>
  <cp:revision>2</cp:revision>
  <cp:lastPrinted>2021-01-20T14:33:00Z</cp:lastPrinted>
  <dcterms:created xsi:type="dcterms:W3CDTF">2021-04-19T08:28:00Z</dcterms:created>
  <dcterms:modified xsi:type="dcterms:W3CDTF">2021-04-19T08:28:00Z</dcterms:modified>
</cp:coreProperties>
</file>